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3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95"/>
        <w:gridCol w:w="656"/>
        <w:gridCol w:w="8214"/>
      </w:tblGrid>
      <w:tr w:rsidR="00A10781" w:rsidRPr="00A10781" w14:paraId="37A009B3" w14:textId="77777777" w:rsidTr="00CE66D5">
        <w:trPr>
          <w:trHeight w:val="1027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C924AA" w14:textId="77777777" w:rsidR="00080433" w:rsidRPr="00A10781" w:rsidRDefault="001C3CCB" w:rsidP="00B328A7">
            <w:pPr>
              <w:spacing w:line="36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ĐHSP HÀ NỘI 2</w:t>
            </w:r>
          </w:p>
          <w:p w14:paraId="60903D1C" w14:textId="77777777" w:rsidR="00080433" w:rsidRPr="00A10781" w:rsidRDefault="001C3CCB" w:rsidP="00B328A7">
            <w:pPr>
              <w:spacing w:line="36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KHOA HÓA HỌC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855396" w14:textId="77777777" w:rsidR="00080433" w:rsidRPr="00A10781" w:rsidRDefault="001C3CCB" w:rsidP="00B328A7">
            <w:pPr>
              <w:spacing w:line="36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E450FF" w14:textId="77777777" w:rsidR="00080433" w:rsidRPr="00A10781" w:rsidRDefault="001C3CCB" w:rsidP="00B328A7">
            <w:pPr>
              <w:spacing w:line="360" w:lineRule="auto"/>
              <w:ind w:left="60" w:righ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</w:p>
          <w:p w14:paraId="4B04269F" w14:textId="77777777" w:rsidR="00080433" w:rsidRPr="00A10781" w:rsidRDefault="001C3CCB" w:rsidP="00B328A7">
            <w:pPr>
              <w:spacing w:line="360" w:lineRule="auto"/>
              <w:ind w:left="60" w:righ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  <w:p w14:paraId="794A6F62" w14:textId="7ACF7C67" w:rsidR="00080433" w:rsidRPr="00A10781" w:rsidRDefault="00CE66D5" w:rsidP="00B328A7">
            <w:pPr>
              <w:spacing w:line="36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Vĩnh Phúc</w:t>
            </w:r>
            <w:r w:rsidR="001C3CCB" w:rsidRPr="00A107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ngày </w:t>
            </w:r>
            <w:r w:rsidR="00B328A7" w:rsidRPr="00A107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  <w:r w:rsidR="001C3CCB" w:rsidRPr="00A107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tháng </w:t>
            </w:r>
            <w:r w:rsidR="00B328A7" w:rsidRPr="00A107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  <w:r w:rsidR="001C3CCB" w:rsidRPr="00A107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năm 2025</w:t>
            </w:r>
          </w:p>
        </w:tc>
      </w:tr>
    </w:tbl>
    <w:p w14:paraId="2EE27B8F" w14:textId="77777777" w:rsidR="00A10781" w:rsidRDefault="00A10781" w:rsidP="00B328A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F749E0" w14:textId="41AAE7E1" w:rsidR="001C3CCB" w:rsidRPr="00A10781" w:rsidRDefault="001C3CCB" w:rsidP="00B328A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781">
        <w:rPr>
          <w:rFonts w:ascii="Times New Roman" w:eastAsia="Times New Roman" w:hAnsi="Times New Roman" w:cs="Times New Roman"/>
          <w:b/>
          <w:sz w:val="24"/>
          <w:szCs w:val="24"/>
        </w:rPr>
        <w:t xml:space="preserve">KẾ HOẠCH SEMINAR - THÁNG </w:t>
      </w:r>
      <w:r w:rsidR="00B328A7" w:rsidRPr="00A107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Pr="00A10781">
        <w:rPr>
          <w:rFonts w:ascii="Times New Roman" w:eastAsia="Times New Roman" w:hAnsi="Times New Roman" w:cs="Times New Roman"/>
          <w:b/>
          <w:sz w:val="24"/>
          <w:szCs w:val="24"/>
        </w:rPr>
        <w:t>/2025 - NĂM HỌC 2024 – 2025</w:t>
      </w:r>
    </w:p>
    <w:p w14:paraId="0A2C27CE" w14:textId="30A2208A" w:rsidR="001C3CCB" w:rsidRPr="00A10781" w:rsidRDefault="001C3CCB" w:rsidP="00B328A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781">
        <w:rPr>
          <w:rFonts w:ascii="Times New Roman" w:eastAsia="Times New Roman" w:hAnsi="Times New Roman" w:cs="Times New Roman"/>
          <w:b/>
          <w:sz w:val="24"/>
          <w:szCs w:val="24"/>
        </w:rPr>
        <w:t xml:space="preserve">SEMINAR CHUYÊN MÔN </w:t>
      </w:r>
    </w:p>
    <w:tbl>
      <w:tblPr>
        <w:tblStyle w:val="a0"/>
        <w:tblW w:w="145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3141"/>
        <w:gridCol w:w="3474"/>
        <w:gridCol w:w="2054"/>
        <w:gridCol w:w="1366"/>
        <w:gridCol w:w="1611"/>
        <w:gridCol w:w="1985"/>
      </w:tblGrid>
      <w:tr w:rsidR="00A10781" w:rsidRPr="00A10781" w14:paraId="368DC45F" w14:textId="77777777" w:rsidTr="00A10781">
        <w:trPr>
          <w:trHeight w:val="79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FB762C" w14:textId="77777777" w:rsidR="00080433" w:rsidRPr="00A10781" w:rsidRDefault="001C3CCB" w:rsidP="00B328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F13107" w14:textId="77777777" w:rsidR="00080433" w:rsidRPr="00A10781" w:rsidRDefault="001C3CCB" w:rsidP="00B328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báo cáo</w:t>
            </w:r>
          </w:p>
        </w:tc>
        <w:tc>
          <w:tcPr>
            <w:tcW w:w="3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F2B87B" w14:textId="77777777" w:rsidR="00080433" w:rsidRPr="00A10781" w:rsidRDefault="001C3CCB" w:rsidP="00B328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Tóm tắt báo cáo</w:t>
            </w:r>
          </w:p>
        </w:tc>
        <w:tc>
          <w:tcPr>
            <w:tcW w:w="2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9BFF7B" w14:textId="77777777" w:rsidR="00080433" w:rsidRPr="00A10781" w:rsidRDefault="001C3CCB" w:rsidP="00B328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báo cáo</w:t>
            </w:r>
          </w:p>
        </w:tc>
        <w:tc>
          <w:tcPr>
            <w:tcW w:w="13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A4DF63" w14:textId="77777777" w:rsidR="00080433" w:rsidRPr="00A10781" w:rsidRDefault="001C3CCB" w:rsidP="00B328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1A9A4D" w14:textId="77777777" w:rsidR="00080433" w:rsidRPr="00A10781" w:rsidRDefault="001C3CCB" w:rsidP="00B328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9E64CC" w14:textId="77777777" w:rsidR="00080433" w:rsidRPr="00A10781" w:rsidRDefault="001C3CCB" w:rsidP="00B328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A10781" w:rsidRPr="00A10781" w14:paraId="3163D0F5" w14:textId="77777777" w:rsidTr="001C3CCB">
        <w:trPr>
          <w:trHeight w:val="214"/>
        </w:trPr>
        <w:tc>
          <w:tcPr>
            <w:tcW w:w="14591" w:type="dxa"/>
            <w:gridSpan w:val="7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B33777" w14:textId="77777777" w:rsidR="00080433" w:rsidRPr="00A10781" w:rsidRDefault="001C3CCB" w:rsidP="00B328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 Hóa hữu cơ</w:t>
            </w:r>
          </w:p>
        </w:tc>
      </w:tr>
      <w:tr w:rsidR="00A10781" w:rsidRPr="00A10781" w14:paraId="4D88ED83" w14:textId="77777777" w:rsidTr="00A10781">
        <w:trPr>
          <w:trHeight w:val="12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54233D" w14:textId="77777777" w:rsidR="00B328A7" w:rsidRPr="00A10781" w:rsidRDefault="00B328A7" w:rsidP="00B328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922B10" w14:textId="05F7832D" w:rsidR="00B328A7" w:rsidRPr="00A10781" w:rsidRDefault="00B328A7" w:rsidP="00B328A7">
            <w:pPr>
              <w:spacing w:line="36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</w:rPr>
              <w:t>Nghiên cứu động học quá trình polymer hóa điện hóa aniline trong H</w:t>
            </w: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có mặt ion Fe</w:t>
            </w: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  <w:p w14:paraId="7FD8CC00" w14:textId="15CF413F" w:rsidR="00B328A7" w:rsidRPr="00A10781" w:rsidRDefault="00B328A7" w:rsidP="00B328A7">
            <w:pPr>
              <w:spacing w:line="36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170AF8" w14:textId="0B8B3F37" w:rsidR="00B328A7" w:rsidRPr="00A10781" w:rsidRDefault="00B328A7" w:rsidP="00B328A7">
            <w:pPr>
              <w:spacing w:line="36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</w:rPr>
              <w:t>Nghiên cứu quá trình tổng hợp polymer poly aniline bằng phương pháp điện hóa và các điều kiên tổng hợp PANi trong môi trường acid H</w:t>
            </w: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</w:rPr>
              <w:t>khi có mặt ion Fe</w:t>
            </w: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0CA661" w14:textId="7804E370" w:rsidR="00B328A7" w:rsidRPr="00A10781" w:rsidRDefault="00B328A7" w:rsidP="00B328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</w:rPr>
              <w:t>TS. Dương Quang Huấn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57D2B8" w14:textId="6E96444F" w:rsidR="00B328A7" w:rsidRPr="00A10781" w:rsidRDefault="00B328A7" w:rsidP="00B328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</w:rPr>
              <w:t>8h00 ngày 26/5/2025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3BC3DF" w14:textId="77777777" w:rsidR="00B328A7" w:rsidRPr="00A10781" w:rsidRDefault="00B328A7" w:rsidP="00B328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</w:rPr>
              <w:t>P. 905-A4</w:t>
            </w:r>
          </w:p>
          <w:p w14:paraId="39D6127C" w14:textId="77777777" w:rsidR="00B328A7" w:rsidRPr="00A10781" w:rsidRDefault="00B328A7" w:rsidP="00B328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8FFC08" w14:textId="77777777" w:rsidR="00B328A7" w:rsidRPr="00A10781" w:rsidRDefault="00B328A7" w:rsidP="00B328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</w:rPr>
              <w:t>Thành viên</w:t>
            </w:r>
          </w:p>
          <w:p w14:paraId="02C4A8B6" w14:textId="77777777" w:rsidR="00B328A7" w:rsidRPr="00A10781" w:rsidRDefault="00B328A7" w:rsidP="00B328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</w:rPr>
              <w:t>tổ HC + mọi người quan tâm</w:t>
            </w:r>
          </w:p>
        </w:tc>
      </w:tr>
      <w:tr w:rsidR="00A10781" w:rsidRPr="00A10781" w14:paraId="7E3EA077" w14:textId="77777777" w:rsidTr="00A10781">
        <w:trPr>
          <w:trHeight w:val="1905"/>
        </w:trPr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0C988E" w14:textId="77777777" w:rsidR="00B328A7" w:rsidRPr="00A10781" w:rsidRDefault="00B328A7" w:rsidP="00B328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454187" w14:textId="10A87F93" w:rsidR="00B328A7" w:rsidRPr="00A10781" w:rsidRDefault="00B328A7" w:rsidP="00B328A7">
            <w:pPr>
              <w:spacing w:line="36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Nghiên cứu thành phần hóa học và hoạt tính kháng khuẩn của tinh dầu từ cây </w:t>
            </w:r>
            <w:r w:rsidRPr="00A107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Artabotrys chitkokoi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1AC9EC" w14:textId="77777777" w:rsidR="00B328A7" w:rsidRPr="00A10781" w:rsidRDefault="00B328A7" w:rsidP="00B328A7">
            <w:pPr>
              <w:spacing w:line="360" w:lineRule="auto"/>
              <w:ind w:right="1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Trình bày nghiên cứu đánh giá tổng quan về các ứng dụng chữa bệnh trong dân gian và các nghiên cứu khoa học; thành phần các hợp chất hữu cơ tách chiết và các hoạt tính kháng khuẩn từ cây </w:t>
            </w:r>
            <w:r w:rsidRPr="00A107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Artabotrys chitkokoi</w:t>
            </w:r>
          </w:p>
          <w:p w14:paraId="62EF8586" w14:textId="31CE302C" w:rsidR="00A10781" w:rsidRPr="00A10781" w:rsidRDefault="00A10781" w:rsidP="00B328A7">
            <w:pPr>
              <w:spacing w:line="36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E24956" w14:textId="2677F581" w:rsidR="00B328A7" w:rsidRPr="00A10781" w:rsidRDefault="00B328A7" w:rsidP="00B328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</w:rPr>
              <w:t>TS. Nguyễn Quang Hợp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24320D" w14:textId="63122BCE" w:rsidR="00B328A7" w:rsidRPr="00A10781" w:rsidRDefault="00B328A7" w:rsidP="00B328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</w:rPr>
              <w:t>10h00 ngày 26/5/2025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A0CCFB" w14:textId="77777777" w:rsidR="00B328A7" w:rsidRPr="00A10781" w:rsidRDefault="00B328A7" w:rsidP="00B328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</w:rPr>
              <w:t>P. 905-A4</w:t>
            </w:r>
          </w:p>
          <w:p w14:paraId="5FE46BC2" w14:textId="77777777" w:rsidR="00B328A7" w:rsidRPr="00A10781" w:rsidRDefault="00B328A7" w:rsidP="00B328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06E29E" w14:textId="77777777" w:rsidR="00B328A7" w:rsidRPr="00A10781" w:rsidRDefault="00B328A7" w:rsidP="00B328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</w:rPr>
              <w:t>Thành viên</w:t>
            </w:r>
          </w:p>
          <w:p w14:paraId="7830ABE0" w14:textId="77777777" w:rsidR="00B328A7" w:rsidRPr="00A10781" w:rsidRDefault="00B328A7" w:rsidP="00B328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</w:rPr>
              <w:t>tổ HC + mọi người quan tâm</w:t>
            </w:r>
          </w:p>
        </w:tc>
      </w:tr>
      <w:tr w:rsidR="00A10781" w:rsidRPr="00A10781" w14:paraId="20106C2D" w14:textId="77777777" w:rsidTr="001C3CCB">
        <w:trPr>
          <w:trHeight w:val="465"/>
        </w:trPr>
        <w:tc>
          <w:tcPr>
            <w:tcW w:w="14591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5F9628" w14:textId="77777777" w:rsidR="00B328A7" w:rsidRPr="00A10781" w:rsidRDefault="00B328A7" w:rsidP="00B328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Tổ Vô cơ - Đại cương</w:t>
            </w:r>
          </w:p>
        </w:tc>
      </w:tr>
      <w:tr w:rsidR="00A10781" w:rsidRPr="00A10781" w14:paraId="1AD17557" w14:textId="77777777" w:rsidTr="00A10781">
        <w:trPr>
          <w:trHeight w:val="5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12C68D" w14:textId="1F12455B" w:rsidR="00B328A7" w:rsidRPr="00A10781" w:rsidRDefault="00B328A7" w:rsidP="00B328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0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57DEA6" w14:textId="4BD6DE4B" w:rsidR="00B328A7" w:rsidRPr="00A10781" w:rsidRDefault="00B328A7" w:rsidP="00B328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</w:rPr>
              <w:t>Quá trình phân tách đối quang L và  D- proline trên ống nano carbon.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054E77" w14:textId="0D1AC029" w:rsidR="00B328A7" w:rsidRPr="00A10781" w:rsidRDefault="00B328A7" w:rsidP="00B328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</w:rPr>
              <w:t>Tính toán các thông số phân tách hai đồng phân quang học proline dựa trên tương tác với ống nano carbon.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9FDBA2" w14:textId="564AA15C" w:rsidR="00B328A7" w:rsidRPr="00A10781" w:rsidRDefault="00B328A7" w:rsidP="00B328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</w:rPr>
              <w:t>TS. Lê Đình Tuấn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B9BCBB" w14:textId="081D36AB" w:rsidR="00B328A7" w:rsidRPr="00A10781" w:rsidRDefault="00B328A7" w:rsidP="00B328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</w:rPr>
              <w:t>8h00 ngày 29/5/2025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8A1479" w14:textId="77777777" w:rsidR="00B328A7" w:rsidRPr="00A10781" w:rsidRDefault="00B328A7" w:rsidP="00B328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</w:rPr>
              <w:t>P.2.08 A4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4024D2" w14:textId="77777777" w:rsidR="00B328A7" w:rsidRPr="00A10781" w:rsidRDefault="00B328A7" w:rsidP="00B328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</w:rPr>
              <w:t>Thành viên tổ VC-ĐC + mọi người quan tâm</w:t>
            </w:r>
          </w:p>
        </w:tc>
      </w:tr>
      <w:tr w:rsidR="00A10781" w:rsidRPr="00A10781" w14:paraId="7767ECFC" w14:textId="77777777" w:rsidTr="00A10781">
        <w:trPr>
          <w:trHeight w:val="1974"/>
        </w:trPr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8F5768" w14:textId="3A6C3CAF" w:rsidR="00B328A7" w:rsidRPr="00A10781" w:rsidRDefault="00B328A7" w:rsidP="00B328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0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191197" w14:textId="63C6F557" w:rsidR="00B328A7" w:rsidRPr="00A10781" w:rsidRDefault="00B328A7" w:rsidP="00B328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</w:rPr>
              <w:t>Xây dựng và sử dụng tài liệu tự học trong dạy học hóa học bằng tiếng Anh "Chapter 4. Oxidation-reduction" của học phần "The theoretical basis of inorganic chemistry"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4DE189" w14:textId="5871BFFE" w:rsidR="00B328A7" w:rsidRPr="00A10781" w:rsidRDefault="00B328A7" w:rsidP="00B328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Xây dựng tài liệu lý thuyết cho sinh viên tự học bao gồm: Hệ thống lý thuyết, bài tập củng cố.</w:t>
            </w:r>
          </w:p>
          <w:p w14:paraId="2CBCCB90" w14:textId="70212FC2" w:rsidR="00B328A7" w:rsidRPr="00A10781" w:rsidRDefault="00B328A7" w:rsidP="00B328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DA30E5" w14:textId="27D225BB" w:rsidR="00B328A7" w:rsidRPr="00A10781" w:rsidRDefault="00B328A7" w:rsidP="00A1078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</w:rPr>
              <w:t>ThS. Hoàng Quang Bắc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92BC61" w14:textId="61755D0A" w:rsidR="00B328A7" w:rsidRPr="00A10781" w:rsidRDefault="00B328A7" w:rsidP="00B328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</w:rPr>
              <w:t>10h00 ngày 29/5/2025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517A07" w14:textId="77777777" w:rsidR="00B328A7" w:rsidRPr="00A10781" w:rsidRDefault="00B328A7" w:rsidP="00B328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</w:rPr>
              <w:t>P.2.08 A4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C33F80" w14:textId="77777777" w:rsidR="00B328A7" w:rsidRPr="00A10781" w:rsidRDefault="00B328A7" w:rsidP="00B328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</w:rPr>
              <w:t>Thành viên tổ VC-ĐC + mọi người quan tâm</w:t>
            </w:r>
          </w:p>
        </w:tc>
      </w:tr>
      <w:tr w:rsidR="00A10781" w:rsidRPr="00A10781" w14:paraId="7938F2E9" w14:textId="77777777" w:rsidTr="001C3CCB">
        <w:trPr>
          <w:trHeight w:val="315"/>
        </w:trPr>
        <w:tc>
          <w:tcPr>
            <w:tcW w:w="1459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81AF90" w14:textId="77777777" w:rsidR="00B328A7" w:rsidRPr="00A10781" w:rsidRDefault="00B328A7" w:rsidP="00B328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 PPDH</w:t>
            </w:r>
          </w:p>
        </w:tc>
      </w:tr>
      <w:tr w:rsidR="00A10781" w:rsidRPr="00A10781" w14:paraId="08AE029A" w14:textId="77777777" w:rsidTr="00A10781">
        <w:trPr>
          <w:trHeight w:val="383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CBDF6A" w14:textId="3495234F" w:rsidR="00B328A7" w:rsidRPr="00A10781" w:rsidRDefault="00B328A7" w:rsidP="00B328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0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46A844" w14:textId="49F105B8" w:rsidR="00B328A7" w:rsidRPr="00A10781" w:rsidRDefault="00B328A7" w:rsidP="00B328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Sử dụng kĩ thuật mảnh ghép trong dạy học hoá học 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7550A4" w14:textId="77777777" w:rsidR="00B328A7" w:rsidRPr="00A10781" w:rsidRDefault="00B328A7" w:rsidP="00B328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</w:rPr>
              <w:t>Báo cáo đề cập tới các nội dung chính sau đây:</w:t>
            </w:r>
          </w:p>
          <w:p w14:paraId="35A37387" w14:textId="42B49DC9" w:rsidR="00B328A7" w:rsidRPr="00A10781" w:rsidRDefault="00B328A7" w:rsidP="00B328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</w:rPr>
              <w:t>Mục tiêu môn Hóa học;</w:t>
            </w:r>
          </w:p>
          <w:p w14:paraId="5A93D49D" w14:textId="62C66771" w:rsidR="00B328A7" w:rsidRPr="00A10781" w:rsidRDefault="00B328A7" w:rsidP="00B328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</w:rPr>
              <w:t>Đặc điểm các mạch nội dung của môn Hóa học</w:t>
            </w:r>
          </w:p>
          <w:p w14:paraId="74506B51" w14:textId="42545A0F" w:rsidR="00B328A7" w:rsidRPr="00A10781" w:rsidRDefault="00B328A7" w:rsidP="00B328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</w:rPr>
              <w:t>Lý thuyết về pháp dụng các phương pháp và kĩ thuật dạy học tích cực trong môn Hóa học</w:t>
            </w:r>
          </w:p>
          <w:p w14:paraId="273037B6" w14:textId="4C31EBED" w:rsidR="00B328A7" w:rsidRPr="00A10781" w:rsidRDefault="00B328A7" w:rsidP="00B328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</w:rPr>
              <w:t>Sử dụng kĩ thuật mảnh ghép trong dạy học hóa học</w:t>
            </w:r>
            <w:bookmarkStart w:id="0" w:name="_GoBack"/>
            <w:bookmarkEnd w:id="0"/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D5F736" w14:textId="3234B359" w:rsidR="00B328A7" w:rsidRPr="00A10781" w:rsidRDefault="00B328A7" w:rsidP="00B328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TS. Kiều Phương Hảo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79D85D" w14:textId="2AD1256A" w:rsidR="00B328A7" w:rsidRPr="00A10781" w:rsidRDefault="00B328A7" w:rsidP="00B328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</w:rPr>
              <w:t>08h30 ngày 19/5/2025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6E4A78" w14:textId="77777777" w:rsidR="00B328A7" w:rsidRPr="00A10781" w:rsidRDefault="00B328A7" w:rsidP="00B328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</w:rPr>
              <w:t>806.A1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2B998A" w14:textId="77777777" w:rsidR="00B328A7" w:rsidRPr="00A10781" w:rsidRDefault="00B328A7" w:rsidP="00B328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</w:rPr>
              <w:t>Thành viên tổ PPDH và mọi người quan tâm</w:t>
            </w:r>
          </w:p>
        </w:tc>
      </w:tr>
    </w:tbl>
    <w:p w14:paraId="21667567" w14:textId="77777777" w:rsidR="001C3CCB" w:rsidRPr="00A10781" w:rsidRDefault="001C3CCB" w:rsidP="00B328A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7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23EDAF9" w14:textId="23C3F3D7" w:rsidR="001C3CCB" w:rsidRPr="00A10781" w:rsidRDefault="001C3CCB" w:rsidP="00B328A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78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Ấn định danh sách có </w:t>
      </w:r>
      <w:r w:rsidR="00B328A7" w:rsidRPr="00A107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05</w:t>
      </w:r>
      <w:r w:rsidRPr="00A10781">
        <w:rPr>
          <w:rFonts w:ascii="Times New Roman" w:eastAsia="Times New Roman" w:hAnsi="Times New Roman" w:cs="Times New Roman"/>
          <w:b/>
          <w:sz w:val="24"/>
          <w:szCs w:val="24"/>
        </w:rPr>
        <w:t xml:space="preserve"> seminar. </w:t>
      </w:r>
    </w:p>
    <w:p w14:paraId="3932F632" w14:textId="30635853" w:rsidR="00080433" w:rsidRPr="00A10781" w:rsidRDefault="001C3CCB" w:rsidP="00B328A7">
      <w:pPr>
        <w:spacing w:line="360" w:lineRule="auto"/>
        <w:ind w:left="180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781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A1078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A10781">
        <w:rPr>
          <w:rFonts w:ascii="Times New Roman" w:eastAsia="Times New Roman" w:hAnsi="Times New Roman" w:cs="Times New Roman"/>
          <w:b/>
          <w:sz w:val="24"/>
          <w:szCs w:val="24"/>
        </w:rPr>
        <w:t xml:space="preserve">SEMINAR ĐỀ TÀI KHCN </w:t>
      </w:r>
    </w:p>
    <w:p w14:paraId="6E404822" w14:textId="77777777" w:rsidR="001C3CCB" w:rsidRPr="00A10781" w:rsidRDefault="001C3CCB" w:rsidP="00B328A7">
      <w:pPr>
        <w:spacing w:line="360" w:lineRule="auto"/>
        <w:ind w:left="180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145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3140"/>
        <w:gridCol w:w="2693"/>
        <w:gridCol w:w="1592"/>
        <w:gridCol w:w="1830"/>
        <w:gridCol w:w="1740"/>
        <w:gridCol w:w="2351"/>
      </w:tblGrid>
      <w:tr w:rsidR="00A10781" w:rsidRPr="00A10781" w14:paraId="397CD2F8" w14:textId="77777777" w:rsidTr="00A10781">
        <w:trPr>
          <w:trHeight w:val="695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1B9FE5" w14:textId="77777777" w:rsidR="00080433" w:rsidRPr="00A10781" w:rsidRDefault="001C3CCB" w:rsidP="00B328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14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D21C31" w14:textId="77777777" w:rsidR="00080433" w:rsidRPr="00A10781" w:rsidRDefault="001C3CCB" w:rsidP="00B328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báo cáo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902AFC" w14:textId="77777777" w:rsidR="00080433" w:rsidRPr="00A10781" w:rsidRDefault="001C3CCB" w:rsidP="00B328A7">
            <w:pPr>
              <w:spacing w:line="36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Tóm tắt báo cáo</w:t>
            </w:r>
          </w:p>
        </w:tc>
        <w:tc>
          <w:tcPr>
            <w:tcW w:w="159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CE05AC" w14:textId="77777777" w:rsidR="00080433" w:rsidRPr="00A10781" w:rsidRDefault="001C3CCB" w:rsidP="00B328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báo cáo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BC888D" w14:textId="77777777" w:rsidR="00080433" w:rsidRPr="00A10781" w:rsidRDefault="001C3CCB" w:rsidP="00B328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CF66CF" w14:textId="77777777" w:rsidR="00080433" w:rsidRPr="00A10781" w:rsidRDefault="001C3CCB" w:rsidP="00B328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A7E804" w14:textId="77777777" w:rsidR="00080433" w:rsidRPr="00A10781" w:rsidRDefault="001C3CCB" w:rsidP="00B328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A10781" w:rsidRPr="00A10781" w14:paraId="35F2986C" w14:textId="77777777" w:rsidTr="00A10781">
        <w:trPr>
          <w:trHeight w:val="225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65521" w14:textId="77777777" w:rsidR="00B328A7" w:rsidRPr="00A10781" w:rsidRDefault="00B328A7" w:rsidP="00B328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EC8F14" w14:textId="5D1E6FFC" w:rsidR="00B328A7" w:rsidRPr="00A10781" w:rsidRDefault="00B328A7" w:rsidP="00B328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0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Seminar đề tài KHCN cấp cơ sở, mã số: HPU2.2023-CS.10</w:t>
            </w:r>
            <w:r w:rsidRPr="00A10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</w:rPr>
              <w:t>Nghiên cứu chế tạo nhựa nhiệt dẻo phát xạ huỳnh quang.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D9E664" w14:textId="77777777" w:rsidR="00B328A7" w:rsidRPr="00A10781" w:rsidRDefault="00B328A7" w:rsidP="00B328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Báo cáo tập trung vào các vấn đề:</w:t>
            </w:r>
          </w:p>
          <w:p w14:paraId="44E0CCC8" w14:textId="77777777" w:rsidR="00B328A7" w:rsidRPr="00A10781" w:rsidRDefault="00B328A7" w:rsidP="00B328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Tổng quan vấn đề nghiên cứu</w:t>
            </w: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,</w:t>
            </w:r>
          </w:p>
          <w:p w14:paraId="5289214F" w14:textId="6A1BBAF9" w:rsidR="00B328A7" w:rsidRPr="00A10781" w:rsidRDefault="00B328A7" w:rsidP="00B328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Phương pháp nghiên cứu</w:t>
            </w:r>
          </w:p>
          <w:p w14:paraId="6C35DB3D" w14:textId="73BB1120" w:rsidR="00B328A7" w:rsidRPr="00A10781" w:rsidRDefault="00B328A7" w:rsidP="00B328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Kết quả và bàn luận.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28B648" w14:textId="34A75B52" w:rsidR="00B328A7" w:rsidRPr="00A10781" w:rsidRDefault="00B328A7" w:rsidP="00B328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</w:rPr>
              <w:t>ThS. Hoàng Quang Bắc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4D2DCD" w14:textId="77777777" w:rsidR="00B328A7" w:rsidRPr="00A10781" w:rsidRDefault="00B328A7" w:rsidP="00B328A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</w:rPr>
              <w:t>13h, ngày 29 tháng 5 năm 2025</w:t>
            </w:r>
          </w:p>
          <w:p w14:paraId="59E5E390" w14:textId="13673AF3" w:rsidR="00B328A7" w:rsidRPr="00A10781" w:rsidRDefault="00B328A7" w:rsidP="00B328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57EB5E" w14:textId="0B88C741" w:rsidR="00B328A7" w:rsidRPr="00A10781" w:rsidRDefault="00B328A7" w:rsidP="00B328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</w:rPr>
              <w:t>P.2.08-A4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ED701B" w14:textId="4BDBF28A" w:rsidR="00B328A7" w:rsidRPr="00A10781" w:rsidRDefault="00B328A7" w:rsidP="00B328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781">
              <w:rPr>
                <w:rFonts w:ascii="Times New Roman" w:eastAsia="Times New Roman" w:hAnsi="Times New Roman" w:cs="Times New Roman"/>
                <w:sz w:val="24"/>
                <w:szCs w:val="24"/>
              </w:rPr>
              <w:t>Thành viên tổ VC-ĐC + mọi người quan tâm</w:t>
            </w:r>
          </w:p>
        </w:tc>
      </w:tr>
    </w:tbl>
    <w:p w14:paraId="057F9891" w14:textId="77777777" w:rsidR="001C3CCB" w:rsidRPr="00A10781" w:rsidRDefault="001C3CCB" w:rsidP="00B328A7">
      <w:pPr>
        <w:spacing w:line="36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953312" w14:textId="1AB6696D" w:rsidR="00080433" w:rsidRPr="00A10781" w:rsidRDefault="001C3CCB" w:rsidP="00B328A7">
      <w:pPr>
        <w:spacing w:line="36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781">
        <w:rPr>
          <w:rFonts w:ascii="Times New Roman" w:eastAsia="Times New Roman" w:hAnsi="Times New Roman" w:cs="Times New Roman"/>
          <w:b/>
          <w:sz w:val="24"/>
          <w:szCs w:val="24"/>
        </w:rPr>
        <w:t xml:space="preserve"> Ấn định danh sách có 0</w:t>
      </w:r>
      <w:r w:rsidR="00B328A7" w:rsidRPr="00A107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Pr="00A10781">
        <w:rPr>
          <w:rFonts w:ascii="Times New Roman" w:eastAsia="Times New Roman" w:hAnsi="Times New Roman" w:cs="Times New Roman"/>
          <w:b/>
          <w:sz w:val="24"/>
          <w:szCs w:val="24"/>
        </w:rPr>
        <w:t xml:space="preserve"> seminar.    </w:t>
      </w:r>
      <w:r w:rsidRPr="00A1078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1078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  </w:t>
      </w:r>
      <w:r w:rsidRPr="00A1078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</w:t>
      </w:r>
      <w:r w:rsidRPr="00A1078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</w:t>
      </w:r>
    </w:p>
    <w:p w14:paraId="62D52D27" w14:textId="77777777" w:rsidR="00080433" w:rsidRPr="00A10781" w:rsidRDefault="001C3CCB" w:rsidP="00B328A7">
      <w:pPr>
        <w:spacing w:line="360" w:lineRule="auto"/>
        <w:ind w:left="10800" w:right="6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781">
        <w:rPr>
          <w:rFonts w:ascii="Times New Roman" w:eastAsia="Times New Roman" w:hAnsi="Times New Roman" w:cs="Times New Roman"/>
          <w:b/>
          <w:sz w:val="24"/>
          <w:szCs w:val="24"/>
        </w:rPr>
        <w:t xml:space="preserve">Trưởng khoa   </w:t>
      </w:r>
    </w:p>
    <w:p w14:paraId="2732156D" w14:textId="77777777" w:rsidR="00080433" w:rsidRPr="00A10781" w:rsidRDefault="001C3CCB" w:rsidP="00B328A7">
      <w:pPr>
        <w:spacing w:line="360" w:lineRule="auto"/>
        <w:ind w:right="6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78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A1078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A1078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76CAB6C" w14:textId="0B0C978B" w:rsidR="00080433" w:rsidRPr="00A10781" w:rsidRDefault="001C3CCB" w:rsidP="00B328A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78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7D1E710E" w14:textId="77777777" w:rsidR="001C3CCB" w:rsidRPr="00A10781" w:rsidRDefault="001C3CCB" w:rsidP="00B328A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F92A3F" w14:textId="77777777" w:rsidR="00080433" w:rsidRPr="00A10781" w:rsidRDefault="001C3CCB" w:rsidP="00B328A7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78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A1078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A1078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</w:t>
      </w:r>
    </w:p>
    <w:p w14:paraId="27D68ED3" w14:textId="77777777" w:rsidR="00080433" w:rsidRPr="00A10781" w:rsidRDefault="001C3CCB" w:rsidP="00B328A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78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Đào Thị Việt Anh</w:t>
      </w:r>
    </w:p>
    <w:p w14:paraId="6D32099E" w14:textId="77777777" w:rsidR="00080433" w:rsidRPr="00A10781" w:rsidRDefault="00080433" w:rsidP="00B328A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80433" w:rsidRPr="00A10781" w:rsidSect="00CE66D5">
      <w:pgSz w:w="16834" w:h="11909" w:orient="landscape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C4B5F"/>
    <w:multiLevelType w:val="multilevel"/>
    <w:tmpl w:val="7CB465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A97BF7"/>
    <w:multiLevelType w:val="hybridMultilevel"/>
    <w:tmpl w:val="B18601F2"/>
    <w:lvl w:ilvl="0" w:tplc="ABF6AA3E">
      <w:start w:val="1"/>
      <w:numFmt w:val="upperRoman"/>
      <w:lvlText w:val="%1."/>
      <w:lvlJc w:val="left"/>
      <w:pPr>
        <w:ind w:left="2370" w:hanging="12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5F041AC"/>
    <w:multiLevelType w:val="multilevel"/>
    <w:tmpl w:val="33EAF6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433"/>
    <w:rsid w:val="00080433"/>
    <w:rsid w:val="00152EBE"/>
    <w:rsid w:val="001C3CCB"/>
    <w:rsid w:val="002C2708"/>
    <w:rsid w:val="00A10781"/>
    <w:rsid w:val="00A414C2"/>
    <w:rsid w:val="00B328A7"/>
    <w:rsid w:val="00C956E8"/>
    <w:rsid w:val="00CE66D5"/>
    <w:rsid w:val="00F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F610FC"/>
  <w15:docId w15:val="{02C12E38-606E-4785-9AE7-67F1A2E7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C3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Nguyễn Thị Hạnh</cp:lastModifiedBy>
  <cp:revision>7</cp:revision>
  <dcterms:created xsi:type="dcterms:W3CDTF">2025-04-04T02:11:00Z</dcterms:created>
  <dcterms:modified xsi:type="dcterms:W3CDTF">2025-05-05T02:20:00Z</dcterms:modified>
</cp:coreProperties>
</file>