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862"/>
        <w:gridCol w:w="6487"/>
      </w:tblGrid>
      <w:tr w:rsidR="003849B2" w14:paraId="3D6A3A40" w14:textId="77777777" w:rsidTr="007D0CAC">
        <w:trPr>
          <w:trHeight w:val="1083"/>
        </w:trPr>
        <w:tc>
          <w:tcPr>
            <w:tcW w:w="3862" w:type="dxa"/>
          </w:tcPr>
          <w:p w14:paraId="061E35D6" w14:textId="77777777" w:rsidR="003849B2" w:rsidRDefault="003849B2" w:rsidP="007D0CAC">
            <w:pPr>
              <w:tabs>
                <w:tab w:val="center" w:pos="70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BỘ GIÁO DỤC VÀ ĐÀO TẠO</w:t>
            </w:r>
          </w:p>
          <w:p w14:paraId="5003F848" w14:textId="77777777" w:rsidR="003849B2" w:rsidRDefault="003849B2" w:rsidP="007D0CAC">
            <w:pPr>
              <w:tabs>
                <w:tab w:val="center" w:pos="70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ĐHSP HÀ NỘI 2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EB1A481" wp14:editId="5000B105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0700" y="378000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DCE8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50pt;margin-top:15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Du6wEAANADAAAOAAAAZHJzL2Uyb0RvYy54bWysU9uO0zAQfUfiHyy/06QFdrtR0xVqWV4Q&#10;VFr4gFnHSSz5phnTtH/P2CldLg9IiDw4tud2zpnx5v7krDhqJBN8K5eLWgrtVeiMH1r59cvDq7UU&#10;lMB3YIPXrTxrkvfbly82U2z0KozBdhoFJ/HUTLGVY0qxqSpSo3ZAixC1Z2Mf0EHiIw5VhzBxdmer&#10;VV3fVFPALmJQmohv97NRbkv+vtcqfe570knYVjK2VFYs61Neq+0GmgEhjkZdYMA/oHBgPBe9ptpD&#10;AvENzR+pnFEYKPRpoYKrQt8bpQsHZrOsf2PzOELUhQuLQ/EqE/2/tOrT8YDCdNy7pRQeHPfoMSGY&#10;YUziHWKYxC54zzoGFOzCek2RGg7b+QNeThQPmMmfenT5z7TEqZVv1m/r25pVP7fy9e265m/WW5+S&#10;UOxwd1ffZLtih2KqnnNEpPRBByfyppV0wXQFsyxyw/EjJUbBgT8CMgAfHoy1pbfWi4nJrQoQBTxi&#10;vYXENV1k0uSHkoeCNV2OydFl+PTOojgCjw0opX0q1LnML5655h5onB2LaWboTOKxtsa1svC+EB81&#10;dO99J9I5ss6eX4TM6MhJYTW/H94U0AmM/bsfo7GeueeGzC3Iu6fQnUtnyj2PTVHnMuJ5Ln8+l+jn&#10;h7j9DgAA//8DAFBLAwQUAAYACAAAACEAh+F0H9oAAAAJAQAADwAAAGRycy9kb3ducmV2LnhtbExP&#10;y07DMBC8I/UfrEXiRu0UCVUhToWogBtVHxIc3XhJQuJ1Gjtt+Hs2XOC0modmZ7LV6Fpxxj7UnjQk&#10;cwUCqfC2plLDYf98uwQRoiFrWk+o4RsDrPLZVWZS6y+0xfMuloJDKKRGQxVjl0oZigqdCXPfIbH2&#10;6XtnIsO+lLY3Fw53rVwodS+dqYk/VKbDpwqLZjc4Dadm85V8JOV62L+PB9u8vG1eT6j1zfX4+AAi&#10;4hj/zDDV5+qQc6ejH8gG0TJWirdEDXfTnQy/xJGJhQKZZ/L/gvwHAAD//wMAUEsBAi0AFAAGAAgA&#10;AAAhALaDOJL+AAAA4QEAABMAAAAAAAAAAAAAAAAAAAAAAFtDb250ZW50X1R5cGVzXS54bWxQSwEC&#10;LQAUAAYACAAAACEAOP0h/9YAAACUAQAACwAAAAAAAAAAAAAAAAAvAQAAX3JlbHMvLnJlbHNQSwEC&#10;LQAUAAYACAAAACEAm3XQ7usBAADQAwAADgAAAAAAAAAAAAAAAAAuAgAAZHJzL2Uyb0RvYy54bWxQ&#10;SwECLQAUAAYACAAAACEAh+F0H9oAAAAJAQAADwAAAAAAAAAAAAAAAABFBAAAZHJzL2Rvd25yZXYu&#10;eG1sUEsFBgAAAAAEAAQA8wAAAEwFAAAAAA==&#10;" strokecolor="#5b9bd5 [3204]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6487" w:type="dxa"/>
          </w:tcPr>
          <w:p w14:paraId="4358BC12" w14:textId="77777777" w:rsidR="003849B2" w:rsidRDefault="003849B2" w:rsidP="007D0CAC">
            <w:pPr>
              <w:tabs>
                <w:tab w:val="center" w:pos="70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3E33D72E" w14:textId="77777777" w:rsidR="003849B2" w:rsidRDefault="003849B2" w:rsidP="007D0CAC">
            <w:pPr>
              <w:tabs>
                <w:tab w:val="center" w:pos="70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65D2D4FA" w14:textId="77777777" w:rsidR="003849B2" w:rsidRDefault="003849B2" w:rsidP="007D0CAC">
            <w:pPr>
              <w:tabs>
                <w:tab w:val="center" w:pos="70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593E395" wp14:editId="558EB20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4925" y="378000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203C2" id="Straight Arrow Connector 9" o:spid="_x0000_s1026" type="#_x0000_t32" style="position:absolute;margin-left:60pt;margin-top:0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Gu8QEAAM8DAAAOAAAAZHJzL2Uyb0RvYy54bWysU9tu2zAMfR+wfxD0vjhO27Qx4hRDsu5l&#10;2AJ0/QBWlmMBuoHU4uTvRylpusvDgGJ+kCmJPDyHpJb3B2fFXiOZ4FtZT6ZSaK9CZ/yulU/fHz7c&#10;SUEJfAc2eN3KoyZ5v3r/bjnGRs/CEGynUTCIp2aMrRxSik1VkRq0A5qEqD1f9gEdJN7iruoQRkZ3&#10;tppNp/NqDNhFDEoT8enmdClXBb/vtUrf+p50EraVzC2VFcv6nNdqtYRmhxAHo8404A0sHBjPSS9Q&#10;G0ggfqD5C8oZhYFCnyYquCr0vVG6aGA19fQPNY8DRF20cHEoXspE/w9Wfd1vUZiulQspPDhu0WNC&#10;MLshiY+IYRTr4D2XMaBY5GqNkRoOWvstnncUt5ilH3p0+c+ixKGV11fz68XsRopjK69u76b8naqt&#10;D0kodqgX81l9w01R7FHuqleQiJQ+6+BENlpJZ04XMnWpNuy/UGIaHPgSkBn48GCsLa21XoycanbL&#10;2YUCnrDeQmLTRdZMfldwKFjT5ZgcXWZPry2KPfDUgFLapzpz5zS/eeacG6Dh5FiuThKdSTzV1rhW&#10;FuFn5YOG7pPvRDpGrrPnByEzO3JSWM3Ph41COoGx//ZjNtYzqdyRUw+y9Ry6Y2lNOeepKbTPE57H&#10;8td9iX59h6ufAAAA//8DAFBLAwQUAAYACAAAACEAqIbi5NgAAAAGAQAADwAAAGRycy9kb3ducmV2&#10;LnhtbEyOQUvDQBCF74L/YRnBm92kB5GYSSmKerPYFvS4zY5Jmuxsmt208d879WIvAx/v8ebLF5Pr&#10;1JGG0HhGSGcJKOLS24YrhO3m5e4BVIiGrek8E8IPBVgU11e5yaw/8Qcd17FSMsIhMwh1jH2mdShr&#10;cibMfE8s2bcfnImCQ6XtYE4y7jo9T5J77UzD8qE2PT3VVLbr0SEc2tU+/Uqr53HzOW1t+/q+ejsQ&#10;4u3NtHwEFWmK/2U464s6FOK08yPboDphmZcqgtxz/Ic7hHkCusj1pX7xCwAA//8DAFBLAQItABQA&#10;BgAIAAAAIQC2gziS/gAAAOEBAAATAAAAAAAAAAAAAAAAAAAAAABbQ29udGVudF9UeXBlc10ueG1s&#10;UEsBAi0AFAAGAAgAAAAhADj9If/WAAAAlAEAAAsAAAAAAAAAAAAAAAAALwEAAF9yZWxzLy5yZWxz&#10;UEsBAi0AFAAGAAgAAAAhAMrw8a7xAQAAzwMAAA4AAAAAAAAAAAAAAAAALgIAAGRycy9lMm9Eb2Mu&#10;eG1sUEsBAi0AFAAGAAgAAAAhAKiG4uTYAAAABgEAAA8AAAAAAAAAAAAAAAAASwQAAGRycy9kb3du&#10;cmV2LnhtbFBLBQYAAAAABAAEAPMAAABQBQAAAAA=&#10;" strokecolor="#5b9bd5 [3204]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64416FC8" w14:textId="77777777" w:rsidR="003849B2" w:rsidRDefault="003849B2" w:rsidP="007D0CAC">
            <w:pPr>
              <w:tabs>
                <w:tab w:val="center" w:pos="70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2F4986FD" w14:textId="77777777" w:rsidR="00A25BA3" w:rsidRDefault="00A25BA3"/>
    <w:p w14:paraId="32CC544E" w14:textId="77777777" w:rsidR="003849B2" w:rsidRDefault="003849B2"/>
    <w:p w14:paraId="63CAF73F" w14:textId="08D5FF2D" w:rsidR="003849B2" w:rsidRDefault="003849B2" w:rsidP="003849B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849B2">
        <w:rPr>
          <w:rFonts w:ascii="Times New Roman" w:hAnsi="Times New Roman" w:cs="Times New Roman"/>
          <w:b/>
          <w:sz w:val="28"/>
          <w:szCs w:val="28"/>
        </w:rPr>
        <w:t>BẢN ĐĂNG KÝ CHUYÊN ĐỀ SEMINAR</w:t>
      </w:r>
      <w:r w:rsidR="006514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14AB29F5" w14:textId="51BD775B" w:rsidR="006514A7" w:rsidRPr="006514A7" w:rsidRDefault="006514A7" w:rsidP="006514A7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THÁNG </w:t>
      </w:r>
      <w:r w:rsidR="001D7C15">
        <w:rPr>
          <w:rFonts w:ascii="Times New Roman" w:hAnsi="Times New Roman" w:cs="Times New Roman"/>
          <w:b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- 2023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4536"/>
        <w:gridCol w:w="1984"/>
      </w:tblGrid>
      <w:tr w:rsidR="003849B2" w:rsidRPr="003849B2" w14:paraId="5261912F" w14:textId="77777777" w:rsidTr="00247A80">
        <w:tc>
          <w:tcPr>
            <w:tcW w:w="704" w:type="dxa"/>
          </w:tcPr>
          <w:p w14:paraId="7C7C0D97" w14:textId="77777777" w:rsidR="003849B2" w:rsidRPr="003849B2" w:rsidRDefault="003849B2" w:rsidP="00384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9B2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410" w:type="dxa"/>
          </w:tcPr>
          <w:p w14:paraId="3E2254AA" w14:textId="77777777" w:rsidR="003849B2" w:rsidRPr="003849B2" w:rsidRDefault="003849B2" w:rsidP="00384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9B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536" w:type="dxa"/>
          </w:tcPr>
          <w:p w14:paraId="4616CC82" w14:textId="77777777" w:rsidR="003849B2" w:rsidRPr="003849B2" w:rsidRDefault="003849B2" w:rsidP="00384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9B2">
              <w:rPr>
                <w:rFonts w:ascii="Times New Roman" w:hAnsi="Times New Roman" w:cs="Times New Roman"/>
                <w:b/>
                <w:sz w:val="28"/>
                <w:szCs w:val="28"/>
              </w:rPr>
              <w:t>Định hướng chuyên đề</w:t>
            </w:r>
          </w:p>
        </w:tc>
        <w:tc>
          <w:tcPr>
            <w:tcW w:w="1984" w:type="dxa"/>
          </w:tcPr>
          <w:p w14:paraId="73B06D64" w14:textId="77777777" w:rsidR="003849B2" w:rsidRPr="003849B2" w:rsidRDefault="003849B2" w:rsidP="00384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9B2">
              <w:rPr>
                <w:rFonts w:ascii="Times New Roman" w:hAnsi="Times New Roman" w:cs="Times New Roman"/>
                <w:b/>
                <w:sz w:val="28"/>
                <w:szCs w:val="28"/>
              </w:rPr>
              <w:t>Dự kiến thời gian báo cáo</w:t>
            </w:r>
          </w:p>
        </w:tc>
      </w:tr>
      <w:tr w:rsidR="00247A80" w14:paraId="76399C37" w14:textId="77777777" w:rsidTr="00247A80">
        <w:tc>
          <w:tcPr>
            <w:tcW w:w="704" w:type="dxa"/>
            <w:vAlign w:val="center"/>
          </w:tcPr>
          <w:p w14:paraId="040B9BA8" w14:textId="77777777" w:rsidR="00247A80" w:rsidRDefault="00247A80" w:rsidP="00651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C5F3EDE" w14:textId="77777777" w:rsidR="00247A80" w:rsidRDefault="00247A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Dương Văn Vĩ</w:t>
            </w:r>
          </w:p>
          <w:p w14:paraId="7CFBA562" w14:textId="77777777" w:rsidR="00247A80" w:rsidRPr="006E0495" w:rsidRDefault="00247A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 Xuân Điệp</w:t>
            </w:r>
          </w:p>
        </w:tc>
        <w:tc>
          <w:tcPr>
            <w:tcW w:w="4536" w:type="dxa"/>
          </w:tcPr>
          <w:p w14:paraId="5D049F87" w14:textId="77777777" w:rsidR="00247A80" w:rsidRPr="006E0495" w:rsidRDefault="00247A80" w:rsidP="006514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 đề thi thực hành ngành GDTC</w:t>
            </w:r>
          </w:p>
        </w:tc>
        <w:tc>
          <w:tcPr>
            <w:tcW w:w="1984" w:type="dxa"/>
            <w:vMerge w:val="restart"/>
            <w:vAlign w:val="center"/>
          </w:tcPr>
          <w:p w14:paraId="1568F2DC" w14:textId="5E48444D" w:rsidR="00247A80" w:rsidRPr="006E0495" w:rsidRDefault="00247A80" w:rsidP="00B22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Tháng </w:t>
            </w:r>
            <w:r w:rsidR="00B222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/2023</w:t>
            </w:r>
          </w:p>
        </w:tc>
      </w:tr>
      <w:tr w:rsidR="00247A80" w14:paraId="34C1116F" w14:textId="77777777" w:rsidTr="00247A80">
        <w:tc>
          <w:tcPr>
            <w:tcW w:w="704" w:type="dxa"/>
            <w:vAlign w:val="center"/>
          </w:tcPr>
          <w:p w14:paraId="2C00F67B" w14:textId="6DC6A950" w:rsidR="00247A80" w:rsidRPr="006514A7" w:rsidRDefault="00247A80" w:rsidP="00651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410" w:type="dxa"/>
            <w:vAlign w:val="center"/>
          </w:tcPr>
          <w:p w14:paraId="3BFC96B7" w14:textId="04BA3075" w:rsidR="00247A80" w:rsidRDefault="00247A80" w:rsidP="006514A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Thơm</w:t>
            </w:r>
          </w:p>
        </w:tc>
        <w:tc>
          <w:tcPr>
            <w:tcW w:w="4536" w:type="dxa"/>
          </w:tcPr>
          <w:p w14:paraId="642EAFA3" w14:textId="61A4CF4F" w:rsidR="00247A80" w:rsidRDefault="00247A80" w:rsidP="006514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điểm của Đảng và Nước về GDTC, TT trường học trong giai đoạn đổi mới giáo dục hiện nay</w:t>
            </w:r>
          </w:p>
        </w:tc>
        <w:tc>
          <w:tcPr>
            <w:tcW w:w="1984" w:type="dxa"/>
            <w:vMerge/>
          </w:tcPr>
          <w:p w14:paraId="6E14F327" w14:textId="77777777" w:rsidR="00247A80" w:rsidRDefault="00247A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47A80" w14:paraId="5A320E7C" w14:textId="77777777" w:rsidTr="00247A80">
        <w:tc>
          <w:tcPr>
            <w:tcW w:w="704" w:type="dxa"/>
            <w:vAlign w:val="center"/>
          </w:tcPr>
          <w:p w14:paraId="2F374B77" w14:textId="4D628EA0" w:rsidR="00247A80" w:rsidRDefault="00247A80" w:rsidP="00651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410" w:type="dxa"/>
            <w:vAlign w:val="center"/>
          </w:tcPr>
          <w:p w14:paraId="7756CF45" w14:textId="48EC9DB6" w:rsidR="00247A80" w:rsidRDefault="00247A80" w:rsidP="006514A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Hà</w:t>
            </w:r>
          </w:p>
        </w:tc>
        <w:tc>
          <w:tcPr>
            <w:tcW w:w="4536" w:type="dxa"/>
          </w:tcPr>
          <w:p w14:paraId="585A8F5D" w14:textId="2143E06F" w:rsidR="00247A80" w:rsidRDefault="00247A80" w:rsidP="006514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A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Vận dụng mô hình học tập trải nghiệm của David kolb trong dạy học trò chơi vận động cho sinh viên ngành GDTC trường ĐHSP Hà Nội 2</w:t>
            </w:r>
          </w:p>
        </w:tc>
        <w:tc>
          <w:tcPr>
            <w:tcW w:w="1984" w:type="dxa"/>
            <w:vMerge/>
          </w:tcPr>
          <w:p w14:paraId="253AC205" w14:textId="77777777" w:rsidR="00247A80" w:rsidRDefault="00247A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5E7DD23" w14:textId="77777777" w:rsidR="006514A7" w:rsidRDefault="003849B2">
      <w:pPr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     </w:t>
      </w:r>
      <w:r w:rsidR="006E0495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</w:t>
      </w:r>
    </w:p>
    <w:p w14:paraId="7EB7520D" w14:textId="42B590C1" w:rsidR="003849B2" w:rsidRDefault="006E0495" w:rsidP="006514A7">
      <w:pPr>
        <w:ind w:left="4320"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</w:p>
    <w:p w14:paraId="59D3C5D7" w14:textId="76F8D2A2" w:rsidR="006514A7" w:rsidRPr="006E0495" w:rsidRDefault="003849B2" w:rsidP="006514A7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</w:p>
    <w:p w14:paraId="3B463024" w14:textId="27FB2DE9" w:rsidR="00BB3E22" w:rsidRPr="006E0495" w:rsidRDefault="00BB3E22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BB3E22" w:rsidRPr="006E0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B2"/>
    <w:rsid w:val="001D7C15"/>
    <w:rsid w:val="00247A80"/>
    <w:rsid w:val="003849B2"/>
    <w:rsid w:val="00551068"/>
    <w:rsid w:val="006514A7"/>
    <w:rsid w:val="006E0495"/>
    <w:rsid w:val="00987286"/>
    <w:rsid w:val="00A25BA3"/>
    <w:rsid w:val="00B2228A"/>
    <w:rsid w:val="00BB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2492"/>
  <w15:chartTrackingRefBased/>
  <w15:docId w15:val="{154F29A3-3EA4-4ACF-9114-A9830E74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9B2"/>
    <w:pPr>
      <w:spacing w:line="259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VAN VI</dc:creator>
  <cp:keywords/>
  <dc:description/>
  <cp:lastModifiedBy>trikiet1113@gmail.com</cp:lastModifiedBy>
  <cp:revision>4</cp:revision>
  <dcterms:created xsi:type="dcterms:W3CDTF">2023-09-04T15:10:00Z</dcterms:created>
  <dcterms:modified xsi:type="dcterms:W3CDTF">2023-10-05T03:14:00Z</dcterms:modified>
</cp:coreProperties>
</file>